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B3" w:rsidRPr="000C27F3" w:rsidRDefault="00CD5CB3" w:rsidP="00CD5CB3">
      <w:pPr>
        <w:ind w:left="6372" w:firstLine="708"/>
        <w:outlineLvl w:val="0"/>
        <w:rPr>
          <w:b/>
        </w:rPr>
      </w:pPr>
      <w:r w:rsidRPr="000C27F3">
        <w:rPr>
          <w:b/>
        </w:rPr>
        <w:t>ПРИЛОЖЕНИЕ !</w:t>
      </w:r>
    </w:p>
    <w:p w:rsidR="00CD5CB3" w:rsidRPr="000C27F3" w:rsidRDefault="00CD5CB3" w:rsidP="00CD5CB3">
      <w:pPr>
        <w:jc w:val="both"/>
        <w:rPr>
          <w:b/>
          <w:lang w:val="en-US"/>
        </w:rPr>
      </w:pPr>
    </w:p>
    <w:p w:rsidR="00CD5CB3" w:rsidRPr="000C27F3" w:rsidRDefault="00C53E43" w:rsidP="00C53E43">
      <w:pPr>
        <w:tabs>
          <w:tab w:val="left" w:pos="1260"/>
        </w:tabs>
        <w:jc w:val="center"/>
        <w:outlineLvl w:val="0"/>
        <w:rPr>
          <w:b/>
        </w:rPr>
      </w:pPr>
      <w:r w:rsidRPr="000C27F3">
        <w:rPr>
          <w:b/>
        </w:rPr>
        <w:t xml:space="preserve">   </w:t>
      </w:r>
      <w:r w:rsidR="00780B2E" w:rsidRPr="000C27F3">
        <w:rPr>
          <w:b/>
        </w:rPr>
        <w:t xml:space="preserve">       </w:t>
      </w:r>
      <w:r w:rsidRPr="000C27F3">
        <w:rPr>
          <w:b/>
        </w:rPr>
        <w:t xml:space="preserve"> </w:t>
      </w:r>
      <w:r w:rsidR="00CD5CB3" w:rsidRPr="000C27F3">
        <w:rPr>
          <w:b/>
        </w:rPr>
        <w:t>ЗАСЕДАНИЯ НА ПОСТОЯННИТЕ КОМИСИИ НА</w:t>
      </w:r>
    </w:p>
    <w:p w:rsidR="00CD5CB3" w:rsidRPr="000C27F3" w:rsidRDefault="00CD5CB3" w:rsidP="00C86491">
      <w:pPr>
        <w:ind w:left="705"/>
        <w:jc w:val="center"/>
        <w:rPr>
          <w:b/>
        </w:rPr>
      </w:pPr>
      <w:r w:rsidRPr="000C27F3">
        <w:rPr>
          <w:b/>
        </w:rPr>
        <w:t>ОбС</w:t>
      </w:r>
      <w:r w:rsidR="00A8542E" w:rsidRPr="000C27F3">
        <w:rPr>
          <w:b/>
        </w:rPr>
        <w:t xml:space="preserve"> – ЧЕРНООЧЕНЕ</w:t>
      </w:r>
      <w:r w:rsidR="00BF3C3F" w:rsidRPr="000C27F3">
        <w:rPr>
          <w:b/>
        </w:rPr>
        <w:t xml:space="preserve"> </w:t>
      </w:r>
      <w:r w:rsidR="000D6078" w:rsidRPr="000C27F3">
        <w:rPr>
          <w:b/>
        </w:rPr>
        <w:t>ЗА</w:t>
      </w:r>
      <w:r w:rsidR="00BF3C3F" w:rsidRPr="000C27F3">
        <w:rPr>
          <w:b/>
        </w:rPr>
        <w:t xml:space="preserve"> </w:t>
      </w:r>
      <w:r w:rsidR="000D1243" w:rsidRPr="000C27F3">
        <w:rPr>
          <w:b/>
          <w:lang w:val="en-US"/>
        </w:rPr>
        <w:t>М</w:t>
      </w:r>
      <w:r w:rsidR="000D1243" w:rsidRPr="000C27F3">
        <w:rPr>
          <w:b/>
        </w:rPr>
        <w:t>АНДАТ</w:t>
      </w:r>
      <w:r w:rsidR="0059007D" w:rsidRPr="000C27F3">
        <w:rPr>
          <w:b/>
          <w:lang w:val="en-US"/>
        </w:rPr>
        <w:t xml:space="preserve"> 2023-2027</w:t>
      </w:r>
      <w:r w:rsidR="00A8542E" w:rsidRPr="000C27F3">
        <w:rPr>
          <w:b/>
          <w:lang w:val="en-US"/>
        </w:rPr>
        <w:t xml:space="preserve"> ГОДИНА</w:t>
      </w:r>
      <w:r w:rsidR="000D6078" w:rsidRPr="000C27F3">
        <w:rPr>
          <w:b/>
        </w:rPr>
        <w:t xml:space="preserve">, </w:t>
      </w:r>
      <w:r w:rsidR="00C53731">
        <w:rPr>
          <w:b/>
        </w:rPr>
        <w:t>ПЪРВОТО</w:t>
      </w:r>
      <w:r w:rsidR="000D6078" w:rsidRPr="000C27F3">
        <w:rPr>
          <w:b/>
        </w:rPr>
        <w:t xml:space="preserve"> ПОЛУГОДИЕ</w:t>
      </w:r>
      <w:r w:rsidR="00BF3C3F" w:rsidRPr="000C27F3">
        <w:rPr>
          <w:b/>
        </w:rPr>
        <w:t xml:space="preserve"> НА</w:t>
      </w:r>
      <w:r w:rsidR="00FC637E" w:rsidRPr="000C27F3">
        <w:rPr>
          <w:b/>
        </w:rPr>
        <w:t xml:space="preserve"> 20</w:t>
      </w:r>
      <w:r w:rsidR="0059007D" w:rsidRPr="000C27F3">
        <w:rPr>
          <w:b/>
          <w:lang w:val="en-US"/>
        </w:rPr>
        <w:t>2</w:t>
      </w:r>
      <w:r w:rsidR="00C53731">
        <w:rPr>
          <w:b/>
        </w:rPr>
        <w:t>5</w:t>
      </w:r>
      <w:r w:rsidR="00BF3C3F" w:rsidRPr="000C27F3">
        <w:rPr>
          <w:b/>
        </w:rPr>
        <w:t xml:space="preserve"> </w:t>
      </w:r>
      <w:r w:rsidR="00BF3C3F" w:rsidRPr="000C27F3">
        <w:rPr>
          <w:b/>
          <w:lang w:val="en-US"/>
        </w:rPr>
        <w:t>ГОДИНА</w:t>
      </w:r>
      <w:r w:rsidR="000D1243" w:rsidRPr="000C27F3">
        <w:rPr>
          <w:b/>
        </w:rPr>
        <w:t>.</w:t>
      </w:r>
    </w:p>
    <w:p w:rsidR="00C86491" w:rsidRPr="000C27F3" w:rsidRDefault="00C86491" w:rsidP="005405CA">
      <w:pPr>
        <w:rPr>
          <w:b/>
        </w:rPr>
      </w:pPr>
    </w:p>
    <w:p w:rsidR="00C86491" w:rsidRPr="000C27F3" w:rsidRDefault="00C86491" w:rsidP="00C53E43">
      <w:pPr>
        <w:jc w:val="center"/>
        <w:rPr>
          <w:b/>
        </w:rPr>
      </w:pPr>
    </w:p>
    <w:p w:rsidR="00CD5CB3" w:rsidRPr="000C27F3" w:rsidRDefault="00CD5CB3" w:rsidP="00CD5CB3">
      <w:pPr>
        <w:jc w:val="both"/>
        <w:outlineLvl w:val="0"/>
        <w:rPr>
          <w:b/>
        </w:rPr>
      </w:pPr>
      <w:r w:rsidRPr="000C27F3">
        <w:rPr>
          <w:b/>
          <w:lang w:val="en-US"/>
        </w:rPr>
        <w:t xml:space="preserve">          </w:t>
      </w:r>
      <w:r w:rsidRPr="000C27F3">
        <w:rPr>
          <w:b/>
        </w:rPr>
        <w:t>І. Комисия по финанси и бюджет, общинска собственост и</w:t>
      </w:r>
    </w:p>
    <w:p w:rsidR="00CD5CB3" w:rsidRPr="000C27F3" w:rsidRDefault="00CD5CB3" w:rsidP="00DB61D9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стопанска политика:</w:t>
      </w:r>
    </w:p>
    <w:p w:rsidR="00CD5CB3" w:rsidRPr="000C27F3" w:rsidRDefault="00CD5CB3" w:rsidP="00CD5CB3">
      <w:pPr>
        <w:jc w:val="both"/>
        <w:rPr>
          <w:lang w:val="en-US"/>
        </w:rPr>
      </w:pPr>
      <w:r w:rsidRPr="000C27F3">
        <w:rPr>
          <w:b/>
        </w:rPr>
        <w:tab/>
      </w:r>
      <w:r w:rsidRPr="000C27F3">
        <w:t xml:space="preserve">1.Брой заседания – </w:t>
      </w:r>
      <w:r w:rsidR="00F50FD5">
        <w:t>5</w:t>
      </w:r>
      <w:r w:rsidR="00691795" w:rsidRPr="000C27F3">
        <w:rPr>
          <w:lang w:val="en-US"/>
        </w:rPr>
        <w:t>.</w:t>
      </w:r>
    </w:p>
    <w:p w:rsidR="00CD5CB3" w:rsidRPr="000C27F3" w:rsidRDefault="00CD5CB3" w:rsidP="00CD5CB3">
      <w:pPr>
        <w:jc w:val="both"/>
      </w:pPr>
      <w:r w:rsidRPr="000C27F3">
        <w:tab/>
      </w:r>
      <w:bookmarkStart w:id="0" w:name="_Hlk188445593"/>
      <w:r w:rsidRPr="000C27F3">
        <w:t>2.Дата на провеждане и присъствие на съветници:</w:t>
      </w:r>
    </w:p>
    <w:p w:rsidR="00CD5CB3" w:rsidRPr="000C27F3" w:rsidRDefault="00CD5CB3" w:rsidP="00CD5CB3">
      <w:pPr>
        <w:jc w:val="both"/>
        <w:rPr>
          <w:u w:val="single"/>
        </w:rPr>
      </w:pPr>
      <w:r w:rsidRPr="000C27F3">
        <w:tab/>
      </w:r>
      <w:bookmarkStart w:id="1" w:name="_Hlk204094640"/>
      <w:r w:rsidRPr="000C27F3">
        <w:t>а</w:t>
      </w:r>
      <w:r w:rsidRPr="000C27F3">
        <w:rPr>
          <w:u w:val="single"/>
        </w:rPr>
        <w:t xml:space="preserve">/  На </w:t>
      </w:r>
      <w:r w:rsidR="00F50FD5">
        <w:rPr>
          <w:u w:val="single"/>
        </w:rPr>
        <w:t>28</w:t>
      </w:r>
      <w:r w:rsidR="00596339" w:rsidRPr="000C27F3">
        <w:rPr>
          <w:u w:val="single"/>
        </w:rPr>
        <w:t>.</w:t>
      </w:r>
      <w:r w:rsidR="000D6078" w:rsidRPr="000C27F3">
        <w:rPr>
          <w:u w:val="single"/>
        </w:rPr>
        <w:t>0</w:t>
      </w:r>
      <w:r w:rsidR="00F50FD5">
        <w:rPr>
          <w:u w:val="single"/>
        </w:rPr>
        <w:t>1</w:t>
      </w:r>
      <w:r w:rsidR="00482DC5" w:rsidRPr="000C27F3">
        <w:rPr>
          <w:u w:val="single"/>
        </w:rPr>
        <w:t>.20</w:t>
      </w:r>
      <w:r w:rsidR="00482DC5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:rsidR="00DB61D9" w:rsidRPr="00F50FD5" w:rsidRDefault="008C4293" w:rsidP="00277B52">
      <w:pPr>
        <w:jc w:val="both"/>
      </w:pPr>
      <w:r w:rsidRPr="000C27F3">
        <w:t xml:space="preserve">         </w:t>
      </w:r>
      <w:r w:rsidR="00CD5CB3" w:rsidRPr="000C27F3">
        <w:t>Присъстваха:</w:t>
      </w:r>
      <w:r w:rsidRPr="000C27F3">
        <w:t xml:space="preserve"> </w:t>
      </w:r>
      <w:r w:rsidR="00EB0A54" w:rsidRPr="000C27F3">
        <w:t>Сезгин</w:t>
      </w:r>
      <w:r w:rsidRPr="000C27F3">
        <w:t xml:space="preserve"> </w:t>
      </w:r>
      <w:r w:rsidR="00536CED" w:rsidRPr="000C27F3">
        <w:t xml:space="preserve">Местан, </w:t>
      </w:r>
      <w:r w:rsidR="00A24700" w:rsidRPr="000C27F3">
        <w:t>Сезгин Мустафа</w:t>
      </w:r>
      <w:r w:rsidR="00EB0A54" w:rsidRPr="000C27F3">
        <w:t xml:space="preserve">, </w:t>
      </w:r>
      <w:r w:rsidR="005C18D4" w:rsidRPr="000C27F3">
        <w:t xml:space="preserve">Бедрие Газиюмер, </w:t>
      </w:r>
      <w:r w:rsidR="001B2DD0" w:rsidRPr="000C27F3">
        <w:t>Юсеин Мехмед</w:t>
      </w:r>
      <w:r w:rsidR="001B2DD0" w:rsidRPr="000C27F3">
        <w:rPr>
          <w:lang w:val="en-US"/>
        </w:rPr>
        <w:t>,</w:t>
      </w:r>
      <w:r w:rsidR="001B2DD0" w:rsidRPr="000C27F3">
        <w:t xml:space="preserve"> </w:t>
      </w:r>
      <w:r w:rsidR="0059007D" w:rsidRPr="000C27F3">
        <w:t>Ерол Али</w:t>
      </w:r>
      <w:r w:rsidR="0059007D" w:rsidRPr="000C27F3">
        <w:rPr>
          <w:lang w:val="en-US"/>
        </w:rPr>
        <w:t>,</w:t>
      </w:r>
      <w:r w:rsidR="0059007D" w:rsidRPr="000C27F3">
        <w:t xml:space="preserve"> Джейхан Рамадан, Ниязи Ахмедов</w:t>
      </w:r>
      <w:r w:rsidR="0059007D" w:rsidRPr="000C27F3">
        <w:rPr>
          <w:lang w:val="en-US"/>
        </w:rPr>
        <w:t>,</w:t>
      </w:r>
      <w:r w:rsidR="0059007D" w:rsidRPr="000C27F3">
        <w:t xml:space="preserve"> Ширин Салим,</w:t>
      </w:r>
      <w:r w:rsidR="0059007D" w:rsidRPr="000C27F3">
        <w:rPr>
          <w:b/>
        </w:rPr>
        <w:t xml:space="preserve">  </w:t>
      </w:r>
      <w:r w:rsidR="0059007D" w:rsidRPr="000C27F3">
        <w:t xml:space="preserve">Фейме  Реджеб, </w:t>
      </w:r>
      <w:r w:rsidR="001B2DD0" w:rsidRPr="000C27F3">
        <w:t>Гюлтен Реджеб</w:t>
      </w:r>
      <w:r w:rsidR="0059007D" w:rsidRPr="000C27F3">
        <w:t xml:space="preserve">,  Беятин  Халим </w:t>
      </w:r>
      <w:r w:rsidR="001B2DD0" w:rsidRPr="000C27F3">
        <w:rPr>
          <w:lang w:val="en-US"/>
        </w:rPr>
        <w:t xml:space="preserve">  </w:t>
      </w:r>
      <w:r w:rsidR="001B2DD0" w:rsidRPr="000C27F3">
        <w:t xml:space="preserve">и </w:t>
      </w:r>
      <w:r w:rsidR="0059007D" w:rsidRPr="000C27F3">
        <w:t xml:space="preserve"> Кемал </w:t>
      </w:r>
      <w:r w:rsidR="0059007D" w:rsidRPr="000C27F3">
        <w:rPr>
          <w:lang w:val="en-US"/>
        </w:rPr>
        <w:t xml:space="preserve"> </w:t>
      </w:r>
      <w:r w:rsidR="0059007D" w:rsidRPr="000C27F3">
        <w:t>Махмуд</w:t>
      </w:r>
      <w:r w:rsidR="00F50FD5">
        <w:t xml:space="preserve">, </w:t>
      </w:r>
      <w:r w:rsidR="00F50FD5" w:rsidRPr="000C27F3">
        <w:rPr>
          <w:lang w:val="en-US"/>
        </w:rPr>
        <w:t>Мехмед Емин,</w:t>
      </w:r>
      <w:r w:rsidR="00F50FD5" w:rsidRPr="000C27F3">
        <w:t xml:space="preserve"> Себахат Мехмед, Реджеб Нури</w:t>
      </w:r>
    </w:p>
    <w:p w:rsidR="000D6078" w:rsidRPr="000C27F3" w:rsidRDefault="000D6078" w:rsidP="000D6078">
      <w:pPr>
        <w:jc w:val="both"/>
        <w:rPr>
          <w:lang w:val="en-US"/>
        </w:rPr>
      </w:pPr>
      <w:r w:rsidRPr="000C27F3">
        <w:rPr>
          <w:lang w:val="en-US"/>
        </w:rPr>
        <w:t>Отсъства</w:t>
      </w:r>
      <w:r w:rsidRPr="000C27F3">
        <w:t>щи</w:t>
      </w:r>
      <w:r w:rsidRPr="000C27F3">
        <w:rPr>
          <w:lang w:val="en-US"/>
        </w:rPr>
        <w:t xml:space="preserve">: </w:t>
      </w:r>
    </w:p>
    <w:p w:rsidR="004A4129" w:rsidRPr="000C27F3" w:rsidRDefault="000D6078" w:rsidP="000D6078">
      <w:pPr>
        <w:jc w:val="both"/>
      </w:pPr>
      <w:r w:rsidRPr="000C27F3">
        <w:rPr>
          <w:lang w:val="en-US"/>
        </w:rPr>
        <w:t>-по уважителни причини –</w:t>
      </w:r>
      <w:r w:rsidR="00F50FD5">
        <w:t xml:space="preserve"> </w:t>
      </w:r>
      <w:r w:rsidR="00F50FD5" w:rsidRPr="000C27F3">
        <w:t>Недрет Мехмед</w:t>
      </w:r>
    </w:p>
    <w:p w:rsidR="00CD5CB3" w:rsidRPr="000C27F3" w:rsidRDefault="00CD5CB3" w:rsidP="00CD5CB3">
      <w:pPr>
        <w:jc w:val="both"/>
        <w:rPr>
          <w:u w:val="single"/>
        </w:rPr>
      </w:pPr>
      <w:r w:rsidRPr="000C27F3">
        <w:tab/>
      </w:r>
      <w:r w:rsidR="00014594" w:rsidRPr="000C27F3">
        <w:rPr>
          <w:u w:val="single"/>
        </w:rPr>
        <w:t xml:space="preserve">б/ </w:t>
      </w:r>
      <w:bookmarkStart w:id="2" w:name="_Hlk204094545"/>
      <w:r w:rsidR="00014594" w:rsidRPr="000C27F3">
        <w:rPr>
          <w:u w:val="single"/>
        </w:rPr>
        <w:t xml:space="preserve">На </w:t>
      </w:r>
      <w:r w:rsidR="004F2D3F" w:rsidRPr="000C27F3">
        <w:rPr>
          <w:u w:val="single"/>
        </w:rPr>
        <w:t>2</w:t>
      </w:r>
      <w:r w:rsidR="00F50FD5">
        <w:rPr>
          <w:u w:val="single"/>
        </w:rPr>
        <w:t>5</w:t>
      </w:r>
      <w:r w:rsidR="00014594" w:rsidRPr="000C27F3">
        <w:rPr>
          <w:u w:val="single"/>
        </w:rPr>
        <w:t>.</w:t>
      </w:r>
      <w:r w:rsidR="004F2D3F" w:rsidRPr="000C27F3">
        <w:rPr>
          <w:u w:val="single"/>
          <w:lang w:val="en-US"/>
        </w:rPr>
        <w:t>0</w:t>
      </w:r>
      <w:r w:rsidR="00F50FD5">
        <w:rPr>
          <w:u w:val="single"/>
        </w:rPr>
        <w:t>2</w:t>
      </w:r>
      <w:r w:rsidR="001B2DD0" w:rsidRPr="000C27F3">
        <w:rPr>
          <w:u w:val="single"/>
        </w:rPr>
        <w:t>.20</w:t>
      </w:r>
      <w:r w:rsidR="004F2D3F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Pr="000C27F3">
        <w:rPr>
          <w:u w:val="single"/>
        </w:rPr>
        <w:t xml:space="preserve"> година-съвместно заседание на ПК-и.</w:t>
      </w:r>
    </w:p>
    <w:p w:rsidR="003D4764" w:rsidRPr="00F50FD5" w:rsidRDefault="004F2D3F" w:rsidP="00874C2C">
      <w:pPr>
        <w:jc w:val="both"/>
      </w:pPr>
      <w:r w:rsidRPr="000C27F3">
        <w:t xml:space="preserve">         Присъстваха: Сезгин Местан, Мехмед Емин, Сезгин Мустафа, Недрет Мехмед, Себахат Мехмед, Бедрие Газиюмер, Юсеин Мехмед, Ерол Али</w:t>
      </w:r>
      <w:r w:rsidRPr="000C27F3">
        <w:rPr>
          <w:lang w:val="en-US"/>
        </w:rPr>
        <w:t>,</w:t>
      </w:r>
      <w:r w:rsidRPr="000C27F3">
        <w:t xml:space="preserve"> Ниязи Ахмедов</w:t>
      </w:r>
      <w:r w:rsidRPr="000C27F3">
        <w:rPr>
          <w:lang w:val="en-US"/>
        </w:rPr>
        <w:t>,</w:t>
      </w:r>
      <w:r w:rsidRPr="000C27F3">
        <w:t xml:space="preserve"> Ширин Салим,</w:t>
      </w:r>
      <w:r w:rsidRPr="000C27F3">
        <w:rPr>
          <w:b/>
        </w:rPr>
        <w:t xml:space="preserve">  </w:t>
      </w:r>
      <w:r w:rsidRPr="000C27F3">
        <w:t xml:space="preserve">Фейме  Реджеб, Гюлтен Реджеб,  Беятин  Халим </w:t>
      </w:r>
      <w:r w:rsidRPr="000C27F3">
        <w:rPr>
          <w:lang w:val="en-US"/>
        </w:rPr>
        <w:t xml:space="preserve">  </w:t>
      </w:r>
      <w:r w:rsidRPr="000C27F3">
        <w:t xml:space="preserve">и  Кемал </w:t>
      </w:r>
      <w:r w:rsidRPr="000C27F3">
        <w:rPr>
          <w:lang w:val="en-US"/>
        </w:rPr>
        <w:t xml:space="preserve"> </w:t>
      </w:r>
      <w:r w:rsidRPr="000C27F3">
        <w:t>Махмуд</w:t>
      </w:r>
      <w:r w:rsidR="00F50FD5">
        <w:t xml:space="preserve">, </w:t>
      </w:r>
      <w:r w:rsidR="00F50FD5" w:rsidRPr="000C27F3">
        <w:t>Реджеб Нури, Джейхан Рамадан,</w:t>
      </w:r>
    </w:p>
    <w:p w:rsidR="000D6078" w:rsidRDefault="000D6078" w:rsidP="000D6078">
      <w:pPr>
        <w:jc w:val="both"/>
      </w:pPr>
      <w:r w:rsidRPr="000C27F3">
        <w:t xml:space="preserve">Отсъстващи: </w:t>
      </w:r>
      <w:r w:rsidR="00F50FD5">
        <w:t>няма</w:t>
      </w:r>
    </w:p>
    <w:bookmarkEnd w:id="2"/>
    <w:p w:rsidR="00F50FD5" w:rsidRPr="000C27F3" w:rsidRDefault="00F50FD5" w:rsidP="000D6078">
      <w:pPr>
        <w:jc w:val="both"/>
      </w:pPr>
    </w:p>
    <w:p w:rsidR="00CD5CB3" w:rsidRPr="000C27F3" w:rsidRDefault="001B2DD0" w:rsidP="00CD5CB3">
      <w:pPr>
        <w:ind w:firstLine="708"/>
        <w:jc w:val="both"/>
        <w:rPr>
          <w:u w:val="single"/>
        </w:rPr>
      </w:pPr>
      <w:r w:rsidRPr="000C27F3">
        <w:rPr>
          <w:u w:val="single"/>
        </w:rPr>
        <w:t>в/ На</w:t>
      </w:r>
      <w:r w:rsidR="000D6078" w:rsidRPr="000C27F3">
        <w:rPr>
          <w:u w:val="single"/>
        </w:rPr>
        <w:t xml:space="preserve"> </w:t>
      </w:r>
      <w:r w:rsidR="00F50FD5">
        <w:rPr>
          <w:u w:val="single"/>
        </w:rPr>
        <w:t>25</w:t>
      </w:r>
      <w:r w:rsidR="00CD5CB3" w:rsidRPr="000C27F3">
        <w:rPr>
          <w:u w:val="single"/>
        </w:rPr>
        <w:t>.</w:t>
      </w:r>
      <w:r w:rsidR="00F50FD5">
        <w:rPr>
          <w:u w:val="single"/>
        </w:rPr>
        <w:t>03</w:t>
      </w:r>
      <w:r w:rsidRPr="000C27F3">
        <w:rPr>
          <w:u w:val="single"/>
        </w:rPr>
        <w:t>.20</w:t>
      </w:r>
      <w:r w:rsidR="00874C2C" w:rsidRPr="000C27F3">
        <w:rPr>
          <w:u w:val="single"/>
          <w:lang w:val="en-US"/>
        </w:rPr>
        <w:t>2</w:t>
      </w:r>
      <w:r w:rsidR="00F50FD5">
        <w:rPr>
          <w:u w:val="single"/>
        </w:rPr>
        <w:t>5</w:t>
      </w:r>
      <w:r w:rsidR="00CD5CB3" w:rsidRPr="000C27F3">
        <w:rPr>
          <w:u w:val="single"/>
        </w:rPr>
        <w:t xml:space="preserve"> година-съвместно заседание на ПК-и .</w:t>
      </w:r>
    </w:p>
    <w:p w:rsidR="00874C2C" w:rsidRPr="00F50FD5" w:rsidRDefault="007135E2" w:rsidP="00874C2C">
      <w:pPr>
        <w:jc w:val="both"/>
      </w:pPr>
      <w:r w:rsidRPr="000C27F3">
        <w:t xml:space="preserve">         </w:t>
      </w:r>
      <w:r w:rsidR="00874C2C" w:rsidRPr="000C27F3">
        <w:t xml:space="preserve"> Присъстваха: Сезгин Местан, Мехмед Емин, Сезгин Мустафа, Недрет Мехмед, Себахат Мехмед, Бедрие Газиюмер, Ерол Али</w:t>
      </w:r>
      <w:r w:rsidR="00874C2C" w:rsidRPr="000C27F3">
        <w:rPr>
          <w:lang w:val="en-US"/>
        </w:rPr>
        <w:t>,</w:t>
      </w:r>
      <w:r w:rsidR="00874C2C" w:rsidRPr="000C27F3">
        <w:t xml:space="preserve"> Ниязи Ахмедов</w:t>
      </w:r>
      <w:r w:rsidR="00874C2C" w:rsidRPr="000C27F3">
        <w:rPr>
          <w:lang w:val="en-US"/>
        </w:rPr>
        <w:t>,</w:t>
      </w:r>
      <w:r w:rsidR="00874C2C" w:rsidRPr="000C27F3">
        <w:t xml:space="preserve"> Ширин Салим,</w:t>
      </w:r>
      <w:r w:rsidR="00874C2C" w:rsidRPr="000C27F3">
        <w:rPr>
          <w:b/>
        </w:rPr>
        <w:t xml:space="preserve">  </w:t>
      </w:r>
      <w:r w:rsidR="00874C2C" w:rsidRPr="000C27F3">
        <w:t xml:space="preserve">Фейме  Реджеб, Гюлтен Реджеб,  Беятин  Халим </w:t>
      </w:r>
      <w:r w:rsidR="00874C2C" w:rsidRPr="000C27F3">
        <w:rPr>
          <w:lang w:val="en-US"/>
        </w:rPr>
        <w:t xml:space="preserve">  </w:t>
      </w:r>
      <w:r w:rsidR="00874C2C" w:rsidRPr="000C27F3">
        <w:t xml:space="preserve">и  Кемал </w:t>
      </w:r>
      <w:r w:rsidR="00874C2C" w:rsidRPr="000C27F3">
        <w:rPr>
          <w:lang w:val="en-US"/>
        </w:rPr>
        <w:t xml:space="preserve"> </w:t>
      </w:r>
      <w:r w:rsidR="00874C2C" w:rsidRPr="000C27F3">
        <w:t>Махмуд</w:t>
      </w:r>
      <w:r w:rsidR="00F50FD5">
        <w:t xml:space="preserve">, </w:t>
      </w:r>
      <w:r w:rsidR="00F50FD5" w:rsidRPr="000C27F3">
        <w:t>Реджеб Нури, Джейхан Рамадан</w:t>
      </w:r>
    </w:p>
    <w:p w:rsidR="000D6078" w:rsidRPr="000C27F3" w:rsidRDefault="000D6078" w:rsidP="000D6078">
      <w:pPr>
        <w:jc w:val="both"/>
      </w:pPr>
      <w:bookmarkStart w:id="3" w:name="_Hlk188445487"/>
      <w:r w:rsidRPr="000C27F3">
        <w:t xml:space="preserve">Отсъстващи: </w:t>
      </w:r>
    </w:p>
    <w:p w:rsidR="00874C2C" w:rsidRPr="000C27F3" w:rsidRDefault="000D6078" w:rsidP="000D6078">
      <w:pPr>
        <w:jc w:val="both"/>
      </w:pPr>
      <w:r w:rsidRPr="000C27F3">
        <w:t>-по уважителни причини –</w:t>
      </w:r>
      <w:bookmarkEnd w:id="3"/>
      <w:r w:rsidR="00F50FD5" w:rsidRPr="00F50FD5">
        <w:t xml:space="preserve"> Юсеин Мехмед</w:t>
      </w:r>
    </w:p>
    <w:p w:rsidR="004A132B" w:rsidRPr="000C27F3" w:rsidRDefault="00D50EAE" w:rsidP="00874C2C">
      <w:pPr>
        <w:jc w:val="both"/>
        <w:rPr>
          <w:u w:val="single"/>
        </w:rPr>
      </w:pPr>
      <w:r w:rsidRPr="000C27F3">
        <w:t xml:space="preserve">          </w:t>
      </w:r>
      <w:r w:rsidR="004A132B" w:rsidRPr="000C27F3">
        <w:rPr>
          <w:u w:val="single"/>
        </w:rPr>
        <w:t xml:space="preserve">г/ На </w:t>
      </w:r>
      <w:r w:rsidR="00F50FD5">
        <w:rPr>
          <w:u w:val="single"/>
        </w:rPr>
        <w:t>05</w:t>
      </w:r>
      <w:r w:rsidR="000D6078" w:rsidRPr="000C27F3">
        <w:rPr>
          <w:u w:val="single"/>
        </w:rPr>
        <w:t>.</w:t>
      </w:r>
      <w:r w:rsidR="00F50FD5">
        <w:rPr>
          <w:u w:val="single"/>
        </w:rPr>
        <w:t>05</w:t>
      </w:r>
      <w:r w:rsidR="004A132B" w:rsidRPr="000C27F3">
        <w:rPr>
          <w:u w:val="single"/>
        </w:rPr>
        <w:t>.</w:t>
      </w:r>
      <w:r w:rsidRPr="000C27F3">
        <w:rPr>
          <w:u w:val="single"/>
        </w:rPr>
        <w:t>202</w:t>
      </w:r>
      <w:r w:rsidR="00F50FD5">
        <w:rPr>
          <w:u w:val="single"/>
        </w:rPr>
        <w:t>5</w:t>
      </w:r>
      <w:r w:rsidR="004A132B" w:rsidRPr="000C27F3">
        <w:rPr>
          <w:u w:val="single"/>
        </w:rPr>
        <w:t xml:space="preserve"> година-съвместно заседание на ПК-и .</w:t>
      </w:r>
    </w:p>
    <w:p w:rsidR="00C851BA" w:rsidRPr="00F50FD5" w:rsidRDefault="004153F7" w:rsidP="009B6E4D">
      <w:pPr>
        <w:jc w:val="both"/>
      </w:pPr>
      <w:r w:rsidRPr="000C27F3">
        <w:t xml:space="preserve">         </w:t>
      </w:r>
      <w:r w:rsidR="009B6E4D" w:rsidRPr="000C27F3">
        <w:t xml:space="preserve"> Присъстваха: Сезгин Местан, Мехмед Емин, Сезгин Мустафа, Недрет Мехмед, Себахат Мехмед, Реджеб Нури, Ерол Али</w:t>
      </w:r>
      <w:r w:rsidR="009B6E4D" w:rsidRPr="000C27F3">
        <w:rPr>
          <w:lang w:val="en-US"/>
        </w:rPr>
        <w:t>,</w:t>
      </w:r>
      <w:r w:rsidR="009B6E4D" w:rsidRPr="000C27F3">
        <w:t xml:space="preserve"> Ниязи Ахмедов</w:t>
      </w:r>
      <w:r w:rsidR="009B6E4D" w:rsidRPr="000C27F3">
        <w:rPr>
          <w:lang w:val="en-US"/>
        </w:rPr>
        <w:t>,</w:t>
      </w:r>
      <w:r w:rsidR="009B6E4D" w:rsidRPr="000C27F3">
        <w:t xml:space="preserve"> Фейме  Реджеб, Гюлтен Реджеб,  Беятин  Халим </w:t>
      </w:r>
      <w:r w:rsidR="009B6E4D" w:rsidRPr="000C27F3">
        <w:rPr>
          <w:lang w:val="en-US"/>
        </w:rPr>
        <w:t xml:space="preserve">  </w:t>
      </w:r>
      <w:r w:rsidR="009B6E4D" w:rsidRPr="000C27F3">
        <w:t xml:space="preserve">и  Кемал </w:t>
      </w:r>
      <w:r w:rsidR="009B6E4D" w:rsidRPr="000C27F3">
        <w:rPr>
          <w:lang w:val="en-US"/>
        </w:rPr>
        <w:t xml:space="preserve"> </w:t>
      </w:r>
      <w:r w:rsidR="009B6E4D" w:rsidRPr="000C27F3">
        <w:t>Махмуд</w:t>
      </w:r>
      <w:r w:rsidR="00F50FD5">
        <w:t xml:space="preserve">, </w:t>
      </w:r>
      <w:r w:rsidR="00F50FD5" w:rsidRPr="000C27F3">
        <w:t>Бедрие Газиюмер, Юсеин Мехмед,</w:t>
      </w:r>
    </w:p>
    <w:p w:rsidR="000D6078" w:rsidRPr="000C27F3" w:rsidRDefault="000D6078" w:rsidP="000D6078">
      <w:pPr>
        <w:jc w:val="both"/>
      </w:pPr>
      <w:r w:rsidRPr="000C27F3">
        <w:t xml:space="preserve">Отсъстващи: </w:t>
      </w:r>
    </w:p>
    <w:p w:rsidR="009B6E4D" w:rsidRDefault="00C53731" w:rsidP="000D6078">
      <w:pPr>
        <w:jc w:val="both"/>
      </w:pPr>
      <w:r w:rsidRPr="00C53731">
        <w:t>-по уважителни причини</w:t>
      </w:r>
      <w:r>
        <w:t xml:space="preserve"> - </w:t>
      </w:r>
      <w:r w:rsidRPr="00C53731">
        <w:t>Ширин Салим,  Джейхан Рамадан</w:t>
      </w:r>
    </w:p>
    <w:p w:rsidR="00C53731" w:rsidRDefault="00C53731" w:rsidP="00C53731">
      <w:pPr>
        <w:jc w:val="both"/>
      </w:pPr>
      <w:r>
        <w:t xml:space="preserve">         д/  На 23.06.2025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53731" w:rsidRPr="000C27F3" w:rsidRDefault="00C53731" w:rsidP="000D6078">
      <w:pPr>
        <w:jc w:val="both"/>
      </w:pPr>
    </w:p>
    <w:bookmarkEnd w:id="0"/>
    <w:bookmarkEnd w:id="1"/>
    <w:p w:rsidR="00360C3C" w:rsidRPr="000C27F3" w:rsidRDefault="00360C3C" w:rsidP="005405CA">
      <w:pPr>
        <w:jc w:val="both"/>
      </w:pPr>
    </w:p>
    <w:p w:rsidR="00CD5CB3" w:rsidRPr="000C27F3" w:rsidRDefault="00CD5CB3" w:rsidP="00CD5CB3">
      <w:pPr>
        <w:jc w:val="both"/>
        <w:outlineLvl w:val="0"/>
        <w:rPr>
          <w:b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 xml:space="preserve">ІІ. Комисия по устройство на територията , благоустрояване на </w:t>
      </w:r>
    </w:p>
    <w:p w:rsidR="00CD5CB3" w:rsidRPr="000C27F3" w:rsidRDefault="00CD5CB3" w:rsidP="00CD5CB3">
      <w:pPr>
        <w:ind w:firstLine="708"/>
        <w:jc w:val="both"/>
        <w:rPr>
          <w:b/>
        </w:rPr>
      </w:pPr>
      <w:r w:rsidRPr="000C27F3">
        <w:rPr>
          <w:b/>
        </w:rPr>
        <w:t xml:space="preserve">     населените места и инфраструктура:</w:t>
      </w:r>
    </w:p>
    <w:p w:rsidR="001E6E76" w:rsidRPr="000C27F3" w:rsidRDefault="001E6E76" w:rsidP="00CD5CB3">
      <w:pPr>
        <w:ind w:firstLine="708"/>
        <w:jc w:val="both"/>
        <w:rPr>
          <w:b/>
          <w:lang w:val="en-US"/>
        </w:rPr>
      </w:pPr>
    </w:p>
    <w:p w:rsidR="00AE1D02" w:rsidRPr="000C27F3" w:rsidRDefault="00AE1D02" w:rsidP="00AE1D02">
      <w:pPr>
        <w:jc w:val="both"/>
        <w:rPr>
          <w:lang w:val="en-US"/>
        </w:rPr>
      </w:pPr>
      <w:r w:rsidRPr="000C27F3">
        <w:rPr>
          <w:lang w:val="en-US"/>
        </w:rPr>
        <w:t xml:space="preserve">         </w:t>
      </w:r>
      <w:r w:rsidRPr="000C27F3">
        <w:t xml:space="preserve">1.Брой заседания – </w:t>
      </w:r>
      <w:r w:rsidR="00C53731">
        <w:t>5</w:t>
      </w:r>
      <w:r w:rsidRPr="000C27F3">
        <w:rPr>
          <w:lang w:val="en-US"/>
        </w:rPr>
        <w:t>.</w:t>
      </w:r>
    </w:p>
    <w:p w:rsidR="000D6078" w:rsidRPr="000C27F3" w:rsidRDefault="00AE1D02" w:rsidP="000D6078">
      <w:pPr>
        <w:jc w:val="both"/>
      </w:pPr>
      <w:r w:rsidRPr="000C27F3">
        <w:tab/>
      </w:r>
      <w:r w:rsidR="000D6078" w:rsidRPr="000C27F3">
        <w:t>2.Дата на провеждане и присъствие на съветници:</w:t>
      </w:r>
    </w:p>
    <w:p w:rsidR="00C53731" w:rsidRDefault="000D6078" w:rsidP="00C53731">
      <w:pPr>
        <w:jc w:val="both"/>
      </w:pPr>
      <w:r w:rsidRPr="000C27F3">
        <w:tab/>
      </w:r>
      <w:r w:rsidR="00C53731">
        <w:t>а/  На 28.01.2025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Сезгин Мустафа, Бедрие Газиюмер, Юсеин Мехмед, Ерол Али, Джейхан Рамадан, Ниязи Ахмедов, Ширин Салим,  Фейме  Реджеб, Гюлтен Реджеб,  Беятин  Халим   и  Кемал  Махмуд, Мехмед Емин, Себахат Мехмед, Реджеб Нури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lastRenderedPageBreak/>
        <w:t>-по уважителни причини – Недрет Мехмед</w:t>
      </w:r>
    </w:p>
    <w:p w:rsidR="00C53731" w:rsidRDefault="00C53731" w:rsidP="00C53731">
      <w:pPr>
        <w:jc w:val="both"/>
      </w:pPr>
      <w:r>
        <w:tab/>
        <w:t>б/ На 25.02.2025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53731" w:rsidRDefault="00C53731" w:rsidP="00C53731">
      <w:pPr>
        <w:jc w:val="both"/>
      </w:pPr>
    </w:p>
    <w:p w:rsidR="00C53731" w:rsidRDefault="00C53731" w:rsidP="00C53731">
      <w:pPr>
        <w:jc w:val="both"/>
      </w:pPr>
      <w:r>
        <w:t xml:space="preserve">           в/ На 25.03.2025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Бедрие Газиюмер, Ерол Али, Ниязи Ахмедов, Ширин Салим,  Фейме  Реджеб, Гюлтен Реджеб,  Беятин  Халим   и  Кемал  Махмуд, Реджеб Нури, Джейхан Рамадан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Юсеин Мехмед</w:t>
      </w:r>
    </w:p>
    <w:p w:rsidR="00C53731" w:rsidRDefault="00C53731" w:rsidP="00C53731">
      <w:pPr>
        <w:jc w:val="both"/>
      </w:pPr>
      <w:r>
        <w:t xml:space="preserve">          г/ На 05.05.2025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Реджеб Нури, Ерол Али, Ниязи Ахмедов, Фейме  Реджеб, Гюлтен Реджеб,  Беятин  Халим   и  Кемал  Махмуд, Бедрие Газиюмер, Юсеин Мехмед,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- Ширин Салим,  Джейхан Рамадан</w:t>
      </w:r>
    </w:p>
    <w:p w:rsidR="00C53731" w:rsidRDefault="00C53731" w:rsidP="00C53731">
      <w:pPr>
        <w:jc w:val="both"/>
      </w:pPr>
      <w:r>
        <w:t xml:space="preserve">         д/  На 23.06.2025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9C2BEB" w:rsidRPr="000C27F3" w:rsidRDefault="009C2BEB" w:rsidP="00C53731">
      <w:pPr>
        <w:jc w:val="both"/>
      </w:pPr>
    </w:p>
    <w:p w:rsidR="00CD5CB3" w:rsidRPr="000C27F3" w:rsidRDefault="00CD5CB3" w:rsidP="00CD5CB3">
      <w:pPr>
        <w:tabs>
          <w:tab w:val="left" w:pos="0"/>
        </w:tabs>
        <w:jc w:val="both"/>
        <w:rPr>
          <w:b/>
        </w:rPr>
      </w:pPr>
      <w:r w:rsidRPr="000C27F3">
        <w:rPr>
          <w:b/>
          <w:lang w:val="en-US"/>
        </w:rPr>
        <w:t xml:space="preserve">  </w:t>
      </w:r>
      <w:r w:rsidRPr="000C27F3">
        <w:rPr>
          <w:b/>
        </w:rPr>
        <w:t xml:space="preserve">       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>ІІІ.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 xml:space="preserve">Комисия по законност, обществен ред  и административно     </w:t>
      </w:r>
    </w:p>
    <w:p w:rsidR="00AE1D02" w:rsidRPr="000C27F3" w:rsidRDefault="00CD5CB3" w:rsidP="00CD5CB3">
      <w:pPr>
        <w:tabs>
          <w:tab w:val="left" w:pos="0"/>
        </w:tabs>
        <w:jc w:val="both"/>
        <w:rPr>
          <w:b/>
        </w:rPr>
      </w:pPr>
      <w:r w:rsidRPr="000C27F3">
        <w:rPr>
          <w:b/>
        </w:rPr>
        <w:tab/>
        <w:t xml:space="preserve">        обслужване:</w:t>
      </w:r>
    </w:p>
    <w:p w:rsidR="00C620BC" w:rsidRPr="000C27F3" w:rsidRDefault="00C620BC" w:rsidP="00CD5CB3">
      <w:pPr>
        <w:tabs>
          <w:tab w:val="left" w:pos="0"/>
        </w:tabs>
        <w:jc w:val="both"/>
        <w:rPr>
          <w:b/>
        </w:rPr>
      </w:pPr>
    </w:p>
    <w:p w:rsidR="00AE1D02" w:rsidRPr="000C27F3" w:rsidRDefault="00CD5CB3" w:rsidP="00AE1D02">
      <w:pPr>
        <w:jc w:val="both"/>
        <w:rPr>
          <w:lang w:val="en-US"/>
        </w:rPr>
      </w:pPr>
      <w:r w:rsidRPr="000C27F3">
        <w:rPr>
          <w:b/>
        </w:rPr>
        <w:tab/>
      </w:r>
      <w:r w:rsidR="00AE1D02" w:rsidRPr="000C27F3">
        <w:t xml:space="preserve">1.Брой заседания – </w:t>
      </w:r>
      <w:r w:rsidR="00C53731">
        <w:t>5</w:t>
      </w:r>
      <w:r w:rsidR="00AE1D02" w:rsidRPr="000C27F3">
        <w:rPr>
          <w:lang w:val="en-US"/>
        </w:rPr>
        <w:t>.</w:t>
      </w:r>
    </w:p>
    <w:p w:rsidR="005405CA" w:rsidRPr="000C27F3" w:rsidRDefault="00AE1D02" w:rsidP="005405CA">
      <w:pPr>
        <w:jc w:val="both"/>
      </w:pPr>
      <w:r w:rsidRPr="000C27F3">
        <w:tab/>
      </w:r>
      <w:r w:rsidR="005405CA" w:rsidRPr="000C27F3">
        <w:t>2.Дата на провеждане и присъствие на съветници:</w:t>
      </w:r>
    </w:p>
    <w:p w:rsidR="00C53731" w:rsidRDefault="005405CA" w:rsidP="00C53731">
      <w:pPr>
        <w:jc w:val="both"/>
      </w:pPr>
      <w:r w:rsidRPr="000C27F3">
        <w:tab/>
      </w:r>
      <w:r w:rsidR="00C53731">
        <w:t>а/  На 28.01.2025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Сезгин Мустафа, Бедрие Газиюмер, Юсеин Мехмед, Ерол Али, Джейхан Рамадан, Ниязи Ахмедов, Ширин Салим,  Фейме  Реджеб, Гюлтен Реджеб,  Беятин  Халим   и  Кемал  Махмуд, Мехмед Емин, Себахат Мехмед, Реджеб Нури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Недрет Мехмед</w:t>
      </w:r>
    </w:p>
    <w:p w:rsidR="00C53731" w:rsidRDefault="00C53731" w:rsidP="00C53731">
      <w:pPr>
        <w:jc w:val="both"/>
      </w:pPr>
      <w:r>
        <w:tab/>
        <w:t>б/ На 25.02.2025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53731" w:rsidRDefault="00C53731" w:rsidP="00C53731">
      <w:pPr>
        <w:jc w:val="both"/>
      </w:pPr>
    </w:p>
    <w:p w:rsidR="00C53731" w:rsidRDefault="00C53731" w:rsidP="00C53731">
      <w:pPr>
        <w:jc w:val="both"/>
      </w:pPr>
      <w:r>
        <w:t xml:space="preserve">           в/ На 25.03.2025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Бедрие Газиюмер, Ерол Али, Ниязи Ахмедов, Ширин Салим,  Фейме  Реджеб, Гюлтен Реджеб,  Беятин  Халим   и  Кемал  Махмуд, Реджеб Нури, Джейхан Рамадан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Юсеин Мехмед</w:t>
      </w:r>
    </w:p>
    <w:p w:rsidR="00C53731" w:rsidRDefault="00C53731" w:rsidP="00C53731">
      <w:pPr>
        <w:jc w:val="both"/>
      </w:pPr>
      <w:r>
        <w:t xml:space="preserve">          г/ На 05.05.2025 година-съвместно заседание на ПК-и .</w:t>
      </w:r>
    </w:p>
    <w:p w:rsidR="00C53731" w:rsidRDefault="00C53731" w:rsidP="00C53731">
      <w:pPr>
        <w:jc w:val="both"/>
      </w:pPr>
      <w:r>
        <w:lastRenderedPageBreak/>
        <w:t xml:space="preserve">          Присъстваха: Сезгин Местан, Мехмед Емин, Сезгин Мустафа, Недрет Мехмед, Себахат Мехмед, Реджеб Нури, Ерол Али, Ниязи Ахмедов, Фейме  Реджеб, Гюлтен Реджеб,  Беятин  Халим   и  Кемал  Махмуд, Бедрие Газиюмер, Юсеин Мехмед,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- Ширин Салим,  Джейхан Рамадан</w:t>
      </w:r>
    </w:p>
    <w:p w:rsidR="00C53731" w:rsidRDefault="00C53731" w:rsidP="00C53731">
      <w:pPr>
        <w:jc w:val="both"/>
      </w:pPr>
      <w:r>
        <w:t xml:space="preserve">         д/  На 23.06.2025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2764C2" w:rsidRPr="000C27F3" w:rsidRDefault="002764C2" w:rsidP="00C53731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ІV.Комисия по образование, култура, социални дейности,</w:t>
      </w:r>
      <w:r w:rsidRPr="000C27F3">
        <w:rPr>
          <w:b/>
          <w:lang w:val="en-US"/>
        </w:rPr>
        <w:t xml:space="preserve"> </w:t>
      </w:r>
      <w:r w:rsidRPr="000C27F3">
        <w:rPr>
          <w:b/>
        </w:rPr>
        <w:t xml:space="preserve">спорт и </w:t>
      </w:r>
      <w:r w:rsidRPr="000C27F3">
        <w:rPr>
          <w:b/>
          <w:lang w:val="en-US"/>
        </w:rPr>
        <w:t xml:space="preserve">                        </w:t>
      </w:r>
    </w:p>
    <w:p w:rsidR="002764C2" w:rsidRPr="000C27F3" w:rsidRDefault="002764C2" w:rsidP="002764C2">
      <w:pPr>
        <w:jc w:val="both"/>
        <w:rPr>
          <w:b/>
          <w:lang w:val="en-US"/>
        </w:rPr>
      </w:pPr>
      <w:r w:rsidRPr="000C27F3">
        <w:rPr>
          <w:b/>
          <w:lang w:val="en-US"/>
        </w:rPr>
        <w:t xml:space="preserve">           </w:t>
      </w:r>
      <w:r w:rsidRPr="000C27F3">
        <w:rPr>
          <w:b/>
        </w:rPr>
        <w:t>туризъм:</w:t>
      </w:r>
    </w:p>
    <w:p w:rsidR="00AE1D02" w:rsidRPr="000C27F3" w:rsidRDefault="00AE1D02" w:rsidP="002764C2">
      <w:pPr>
        <w:jc w:val="both"/>
        <w:rPr>
          <w:b/>
          <w:lang w:val="en-US"/>
        </w:rPr>
      </w:pPr>
    </w:p>
    <w:p w:rsidR="00AE1D02" w:rsidRPr="000C27F3" w:rsidRDefault="002764C2" w:rsidP="00AE1D02">
      <w:pPr>
        <w:jc w:val="both"/>
        <w:rPr>
          <w:lang w:val="en-US"/>
        </w:rPr>
      </w:pPr>
      <w:r w:rsidRPr="000C27F3">
        <w:rPr>
          <w:lang w:val="en-US"/>
        </w:rPr>
        <w:t xml:space="preserve">         </w:t>
      </w:r>
      <w:r w:rsidR="00AE1D02" w:rsidRPr="000C27F3">
        <w:t xml:space="preserve">1.Брой заседания – </w:t>
      </w:r>
      <w:r w:rsidR="00C53731">
        <w:t>5</w:t>
      </w:r>
      <w:r w:rsidR="00AE1D02" w:rsidRPr="000C27F3">
        <w:rPr>
          <w:lang w:val="en-US"/>
        </w:rPr>
        <w:t>.</w:t>
      </w:r>
    </w:p>
    <w:p w:rsidR="005405CA" w:rsidRPr="000C27F3" w:rsidRDefault="00AE1D02" w:rsidP="005405CA">
      <w:pPr>
        <w:jc w:val="both"/>
      </w:pPr>
      <w:r w:rsidRPr="000C27F3">
        <w:tab/>
      </w:r>
      <w:r w:rsidR="005405CA" w:rsidRPr="000C27F3">
        <w:t>2.Дата на провеждане и присъствие на съветници:</w:t>
      </w:r>
    </w:p>
    <w:p w:rsidR="00C53731" w:rsidRDefault="005405CA" w:rsidP="00C53731">
      <w:pPr>
        <w:jc w:val="both"/>
      </w:pPr>
      <w:r w:rsidRPr="000C27F3">
        <w:tab/>
      </w:r>
      <w:r w:rsidR="00C53731">
        <w:t>а/  На 28.01.2025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Сезгин Мустафа, Бедрие Газиюмер, Юсеин Мехмед, Ерол Али, Джейхан Рамадан, Ниязи Ахмедов, Ширин Салим,  Фейме  Реджеб, Гюлтен Реджеб,  Беятин  Халим   и  Кемал  Махмуд, Мехмед Емин, Себахат Мехмед, Реджеб Нури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Недрет Мехмед</w:t>
      </w:r>
    </w:p>
    <w:p w:rsidR="00C53731" w:rsidRDefault="00C53731" w:rsidP="00C53731">
      <w:pPr>
        <w:jc w:val="both"/>
      </w:pPr>
      <w:r>
        <w:tab/>
        <w:t>б/ На 25.02.2025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53731" w:rsidRDefault="00C53731" w:rsidP="00C53731">
      <w:pPr>
        <w:jc w:val="both"/>
      </w:pPr>
    </w:p>
    <w:p w:rsidR="00C53731" w:rsidRDefault="00C53731" w:rsidP="00C53731">
      <w:pPr>
        <w:jc w:val="both"/>
      </w:pPr>
      <w:r>
        <w:t xml:space="preserve">             в/ На 25.03.2025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Бедрие Газиюмер, Ерол Али, Ниязи Ахмедов, Ширин Салим,  Фейме  Реджеб, Гюлтен Реджеб,  Беятин  Халим   и  Кемал  Махмуд, Реджеб Нури, Джейхан Рамадан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Юсеин Мехмед</w:t>
      </w:r>
    </w:p>
    <w:p w:rsidR="00C53731" w:rsidRDefault="00C53731" w:rsidP="00C53731">
      <w:pPr>
        <w:jc w:val="both"/>
      </w:pPr>
      <w:r>
        <w:t xml:space="preserve">          г/ На 05.05.2025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Реджеб Нури, Ерол Али, Ниязи Ахмедов, Фейме  Реджеб, Гюлтен Реджеб,  Беятин  Халим   и  Кемал  Махмуд, Бедрие Газиюмер, Юсеин Мехмед,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- Ширин Салим,  Джейхан Рамадан</w:t>
      </w:r>
    </w:p>
    <w:p w:rsidR="00C53731" w:rsidRDefault="00C53731" w:rsidP="00C53731">
      <w:pPr>
        <w:jc w:val="both"/>
      </w:pPr>
      <w:r>
        <w:t xml:space="preserve">         д/  На 23.06.2025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D5CB3" w:rsidRPr="000C27F3" w:rsidRDefault="00CD5CB3" w:rsidP="00C53731">
      <w:pPr>
        <w:jc w:val="both"/>
        <w:rPr>
          <w:b/>
          <w:lang w:val="en-US"/>
        </w:rPr>
      </w:pPr>
      <w:r w:rsidRPr="000C27F3">
        <w:rPr>
          <w:b/>
        </w:rPr>
        <w:tab/>
        <w:t>V.Комисия по здравеопазване, екология и опазване на околната среда:</w:t>
      </w:r>
    </w:p>
    <w:p w:rsidR="00D243C0" w:rsidRPr="000C27F3" w:rsidRDefault="00D243C0" w:rsidP="00D243C0">
      <w:pPr>
        <w:jc w:val="both"/>
        <w:rPr>
          <w:lang w:val="en-US"/>
        </w:rPr>
      </w:pPr>
    </w:p>
    <w:p w:rsidR="00D243C0" w:rsidRPr="000C27F3" w:rsidRDefault="00D243C0" w:rsidP="00D243C0">
      <w:pPr>
        <w:jc w:val="both"/>
        <w:rPr>
          <w:lang w:val="en-US"/>
        </w:rPr>
      </w:pPr>
      <w:r w:rsidRPr="000C27F3">
        <w:rPr>
          <w:lang w:val="en-US"/>
        </w:rPr>
        <w:t xml:space="preserve">         </w:t>
      </w:r>
      <w:r w:rsidRPr="000C27F3">
        <w:t xml:space="preserve">1.Брой заседания – </w:t>
      </w:r>
      <w:r w:rsidR="00C53731">
        <w:t>5</w:t>
      </w:r>
      <w:r w:rsidRPr="000C27F3">
        <w:rPr>
          <w:lang w:val="en-US"/>
        </w:rPr>
        <w:t>.</w:t>
      </w:r>
    </w:p>
    <w:p w:rsidR="005405CA" w:rsidRPr="000C27F3" w:rsidRDefault="00D243C0" w:rsidP="005405CA">
      <w:pPr>
        <w:jc w:val="both"/>
      </w:pPr>
      <w:r w:rsidRPr="000C27F3">
        <w:tab/>
      </w:r>
      <w:r w:rsidR="005405CA" w:rsidRPr="000C27F3">
        <w:t>2.Дата на провеждане и присъствие на съветници:</w:t>
      </w:r>
    </w:p>
    <w:p w:rsidR="00C53731" w:rsidRDefault="005405CA" w:rsidP="00C53731">
      <w:pPr>
        <w:jc w:val="both"/>
      </w:pPr>
      <w:r w:rsidRPr="000C27F3">
        <w:tab/>
      </w:r>
      <w:r w:rsidR="00C53731">
        <w:t>а/  На 28.01.2025 година-съвместно заседание на ПК-и.</w:t>
      </w:r>
    </w:p>
    <w:p w:rsidR="00C53731" w:rsidRDefault="00C53731" w:rsidP="00C53731">
      <w:pPr>
        <w:jc w:val="both"/>
      </w:pPr>
      <w:r>
        <w:lastRenderedPageBreak/>
        <w:t xml:space="preserve">         Присъстваха: Сезгин Местан, Сезгин Мустафа, Бедрие Газиюмер, Юсеин Мехмед, Ерол Али, Джейхан Рамадан, Ниязи Ахмедов, Ширин Салим,  Фейме  Реджеб, Гюлтен Реджеб,  Беятин  Халим   и  Кемал  Махмуд, Мехмед Емин, Себахат Мехмед, Реджеб Нури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Недрет Мехмед</w:t>
      </w:r>
    </w:p>
    <w:p w:rsidR="00C53731" w:rsidRDefault="00C53731" w:rsidP="00C53731">
      <w:pPr>
        <w:jc w:val="both"/>
      </w:pPr>
      <w:r>
        <w:tab/>
        <w:t>б/ На 25.02.2025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C53731" w:rsidRDefault="00C53731" w:rsidP="00C53731">
      <w:pPr>
        <w:jc w:val="both"/>
      </w:pPr>
    </w:p>
    <w:p w:rsidR="00C53731" w:rsidRDefault="00C53731" w:rsidP="00C53731">
      <w:pPr>
        <w:jc w:val="both"/>
      </w:pPr>
      <w:r>
        <w:t xml:space="preserve">            в/ На 25.03.2025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Бедрие Газиюмер, Ерол Али, Ниязи Ахмедов, Ширин Салим,  Фейме  Реджеб, Гюлтен Реджеб,  Беятин  Халим   и  Кемал  Махмуд, Реджеб Нури, Джейхан Рамадан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– Юсеин Мехмед</w:t>
      </w:r>
    </w:p>
    <w:p w:rsidR="00C53731" w:rsidRDefault="00C53731" w:rsidP="00C53731">
      <w:pPr>
        <w:jc w:val="both"/>
      </w:pPr>
      <w:r>
        <w:t xml:space="preserve">          г/ На 05.05.2025 година-съвместно заседание на ПК-и .</w:t>
      </w:r>
    </w:p>
    <w:p w:rsidR="00C53731" w:rsidRDefault="00C53731" w:rsidP="00C53731">
      <w:pPr>
        <w:jc w:val="both"/>
      </w:pPr>
      <w:r>
        <w:t xml:space="preserve">          Присъстваха: Сезгин Местан, Мехмед Емин, Сезгин Мустафа, Недрет Мехмед, Себахат Мехмед, Реджеб Нури, Ерол Али, Ниязи Ахмедов, Фейме  Реджеб, Гюлтен Реджеб,  Беятин  Халим   и  Кемал  Махмуд, Бедрие Газиюмер, Юсеин Мехмед,</w:t>
      </w:r>
    </w:p>
    <w:p w:rsidR="00C53731" w:rsidRDefault="00C53731" w:rsidP="00C53731">
      <w:pPr>
        <w:jc w:val="both"/>
      </w:pPr>
      <w:r>
        <w:t xml:space="preserve">Отсъстващи: </w:t>
      </w:r>
    </w:p>
    <w:p w:rsidR="00C53731" w:rsidRDefault="00C53731" w:rsidP="00C53731">
      <w:pPr>
        <w:jc w:val="both"/>
      </w:pPr>
      <w:r>
        <w:t>-по уважителни причини - Ширин Салим,  Джейхан Рамадан</w:t>
      </w:r>
    </w:p>
    <w:p w:rsidR="00C53731" w:rsidRDefault="00C53731" w:rsidP="00C53731">
      <w:pPr>
        <w:jc w:val="both"/>
      </w:pPr>
      <w:r>
        <w:t xml:space="preserve">         д/  На 23.06.2025 година-съвместно заседание на ПК-и.</w:t>
      </w:r>
    </w:p>
    <w:p w:rsidR="00C53731" w:rsidRDefault="00C53731" w:rsidP="00C53731">
      <w:pPr>
        <w:jc w:val="both"/>
      </w:pPr>
      <w:r>
        <w:t xml:space="preserve">         Присъстваха: Сезгин Местан, Мехмед Емин, Сезгин Мустафа, Недрет Мехмед, Себахат Мехмед, Бедрие Газиюмер, Юсеин Мехмед, Ерол Али, Ниязи Ахмедов, Ширин Салим,  Фейме  Реджеб, Гюлтен Реджеб,  Беятин  Халим   и  Кемал  Махмуд, Реджеб Нури, Джейхан Рамадан,</w:t>
      </w:r>
    </w:p>
    <w:p w:rsidR="00C53731" w:rsidRDefault="00C53731" w:rsidP="00C53731">
      <w:pPr>
        <w:jc w:val="both"/>
      </w:pPr>
      <w:r>
        <w:t>Отсъстващи: няма</w:t>
      </w:r>
    </w:p>
    <w:p w:rsidR="005405CA" w:rsidRPr="000C27F3" w:rsidRDefault="005405CA" w:rsidP="00C53731">
      <w:pPr>
        <w:jc w:val="both"/>
      </w:pPr>
    </w:p>
    <w:p w:rsidR="005405CA" w:rsidRDefault="005405CA" w:rsidP="00CD5CB3">
      <w:pPr>
        <w:jc w:val="both"/>
        <w:outlineLvl w:val="0"/>
      </w:pPr>
    </w:p>
    <w:p w:rsidR="000C27F3" w:rsidRPr="000C27F3" w:rsidRDefault="000C27F3" w:rsidP="00CD5CB3">
      <w:pPr>
        <w:jc w:val="both"/>
        <w:outlineLvl w:val="0"/>
      </w:pPr>
    </w:p>
    <w:p w:rsidR="00CD5CB3" w:rsidRPr="000C27F3" w:rsidRDefault="005405CA" w:rsidP="00CD5CB3">
      <w:pPr>
        <w:jc w:val="both"/>
        <w:outlineLvl w:val="0"/>
        <w:rPr>
          <w:b/>
          <w:bCs/>
        </w:rPr>
      </w:pPr>
      <w:r w:rsidRPr="000C27F3">
        <w:rPr>
          <w:b/>
          <w:bCs/>
        </w:rPr>
        <w:t>22</w:t>
      </w:r>
      <w:r w:rsidR="003B21EF" w:rsidRPr="000C27F3">
        <w:rPr>
          <w:b/>
          <w:bCs/>
        </w:rPr>
        <w:t>.0</w:t>
      </w:r>
      <w:r w:rsidR="00C53731">
        <w:rPr>
          <w:b/>
          <w:bCs/>
        </w:rPr>
        <w:t>7</w:t>
      </w:r>
      <w:r w:rsidR="003B21EF" w:rsidRPr="000C27F3">
        <w:rPr>
          <w:b/>
          <w:bCs/>
        </w:rPr>
        <w:t>.20</w:t>
      </w:r>
      <w:r w:rsidR="000F0B2E" w:rsidRPr="000C27F3">
        <w:rPr>
          <w:b/>
          <w:bCs/>
          <w:lang w:val="en-US"/>
        </w:rPr>
        <w:t>2</w:t>
      </w:r>
      <w:r w:rsidR="00AB5DEE" w:rsidRPr="000C27F3">
        <w:rPr>
          <w:b/>
          <w:bCs/>
        </w:rPr>
        <w:t>5</w:t>
      </w:r>
      <w:r w:rsidR="00CD5CB3" w:rsidRPr="000C27F3">
        <w:rPr>
          <w:b/>
          <w:bCs/>
        </w:rPr>
        <w:t xml:space="preserve"> г.                           </w:t>
      </w:r>
      <w:r w:rsidR="000732E8" w:rsidRPr="000C27F3">
        <w:rPr>
          <w:b/>
          <w:bCs/>
        </w:rPr>
        <w:t xml:space="preserve">                         </w:t>
      </w:r>
      <w:r w:rsidR="00CD5CB3" w:rsidRPr="000C27F3">
        <w:rPr>
          <w:b/>
          <w:bCs/>
        </w:rPr>
        <w:t xml:space="preserve"> </w:t>
      </w:r>
      <w:r w:rsidR="00685168" w:rsidRPr="000C27F3">
        <w:rPr>
          <w:b/>
          <w:bCs/>
        </w:rPr>
        <w:t xml:space="preserve">     </w:t>
      </w:r>
      <w:r w:rsidR="00CC1E4F" w:rsidRPr="000C27F3">
        <w:rPr>
          <w:b/>
          <w:bCs/>
          <w:lang w:val="en-US"/>
        </w:rPr>
        <w:t xml:space="preserve">   </w:t>
      </w:r>
      <w:r w:rsidR="00685168" w:rsidRPr="000C27F3">
        <w:rPr>
          <w:b/>
          <w:bCs/>
        </w:rPr>
        <w:t>Изготвил</w:t>
      </w:r>
      <w:r w:rsidR="00CD5CB3" w:rsidRPr="000C27F3">
        <w:rPr>
          <w:b/>
          <w:bCs/>
        </w:rPr>
        <w:t>:</w:t>
      </w:r>
    </w:p>
    <w:p w:rsidR="003342BA" w:rsidRPr="000C27F3" w:rsidRDefault="00CD5CB3" w:rsidP="00DB61D9">
      <w:pPr>
        <w:jc w:val="both"/>
        <w:rPr>
          <w:b/>
          <w:bCs/>
          <w:lang w:val="en-US"/>
        </w:rPr>
      </w:pPr>
      <w:r w:rsidRPr="000C27F3">
        <w:rPr>
          <w:b/>
          <w:bCs/>
        </w:rPr>
        <w:t>с.Черноочене</w:t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Pr="000C27F3">
        <w:rPr>
          <w:b/>
          <w:bCs/>
        </w:rPr>
        <w:tab/>
      </w:r>
      <w:r w:rsidR="00ED58DF" w:rsidRPr="000C27F3">
        <w:rPr>
          <w:b/>
          <w:bCs/>
        </w:rPr>
        <w:t xml:space="preserve">     </w:t>
      </w:r>
      <w:r w:rsidRPr="000C27F3">
        <w:rPr>
          <w:b/>
          <w:bCs/>
          <w:lang w:val="en-US"/>
        </w:rPr>
        <w:t xml:space="preserve">   </w:t>
      </w:r>
      <w:r w:rsidR="00D243C0" w:rsidRPr="000C27F3">
        <w:rPr>
          <w:b/>
          <w:bCs/>
        </w:rPr>
        <w:t>/</w:t>
      </w:r>
      <w:r w:rsidR="005405CA" w:rsidRPr="000C27F3">
        <w:rPr>
          <w:b/>
          <w:bCs/>
        </w:rPr>
        <w:t>инж.Месру Мюмюн</w:t>
      </w:r>
      <w:r w:rsidRPr="000C27F3">
        <w:rPr>
          <w:b/>
          <w:bCs/>
        </w:rPr>
        <w:t>/</w:t>
      </w:r>
    </w:p>
    <w:sectPr w:rsidR="003342BA" w:rsidRPr="000C27F3" w:rsidSect="00510D58">
      <w:headerReference w:type="even" r:id="rId8"/>
      <w:headerReference w:type="default" r:id="rId9"/>
      <w:pgSz w:w="11906" w:h="16838"/>
      <w:pgMar w:top="900" w:right="749" w:bottom="90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9B6" w:rsidRDefault="003F19B6" w:rsidP="00AB30CC">
      <w:r>
        <w:separator/>
      </w:r>
    </w:p>
  </w:endnote>
  <w:endnote w:type="continuationSeparator" w:id="0">
    <w:p w:rsidR="003F19B6" w:rsidRDefault="003F19B6" w:rsidP="00AB30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9B6" w:rsidRDefault="003F19B6" w:rsidP="00AB30CC">
      <w:r>
        <w:separator/>
      </w:r>
    </w:p>
  </w:footnote>
  <w:footnote w:type="continuationSeparator" w:id="0">
    <w:p w:rsidR="003F19B6" w:rsidRDefault="003F19B6" w:rsidP="00AB30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95" w:rsidRDefault="00BB6D6B" w:rsidP="0091015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619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05F95" w:rsidRDefault="00305F95" w:rsidP="00AB7CA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95" w:rsidRDefault="00305F95" w:rsidP="00741A54">
    <w:pPr>
      <w:pStyle w:val="a6"/>
      <w:framePr w:wrap="around" w:vAnchor="text" w:hAnchor="margin" w:xAlign="right" w:y="1"/>
      <w:rPr>
        <w:rStyle w:val="a8"/>
      </w:rPr>
    </w:pPr>
  </w:p>
  <w:p w:rsidR="00305F95" w:rsidRDefault="00305F95" w:rsidP="0091015E">
    <w:pPr>
      <w:pStyle w:val="a6"/>
      <w:framePr w:wrap="around" w:vAnchor="text" w:hAnchor="margin" w:xAlign="right" w:y="1"/>
      <w:ind w:right="360"/>
      <w:rPr>
        <w:rStyle w:val="a8"/>
      </w:rPr>
    </w:pPr>
  </w:p>
  <w:p w:rsidR="00305F95" w:rsidRDefault="00305F95" w:rsidP="00AB7CA1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58EB"/>
    <w:multiLevelType w:val="hybridMultilevel"/>
    <w:tmpl w:val="E6AC01F8"/>
    <w:lvl w:ilvl="0" w:tplc="E66EA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CB3"/>
    <w:rsid w:val="00005598"/>
    <w:rsid w:val="000119D1"/>
    <w:rsid w:val="00014594"/>
    <w:rsid w:val="000732E8"/>
    <w:rsid w:val="00082DF6"/>
    <w:rsid w:val="00085FE9"/>
    <w:rsid w:val="000963DD"/>
    <w:rsid w:val="000A1EDE"/>
    <w:rsid w:val="000A7D98"/>
    <w:rsid w:val="000B294B"/>
    <w:rsid w:val="000B41BC"/>
    <w:rsid w:val="000B6078"/>
    <w:rsid w:val="000C27F3"/>
    <w:rsid w:val="000D1243"/>
    <w:rsid w:val="000D6078"/>
    <w:rsid w:val="000E6E37"/>
    <w:rsid w:val="000F0B2E"/>
    <w:rsid w:val="00185AC8"/>
    <w:rsid w:val="001B2DD0"/>
    <w:rsid w:val="001B5465"/>
    <w:rsid w:val="001B77BF"/>
    <w:rsid w:val="001E6E76"/>
    <w:rsid w:val="0022612D"/>
    <w:rsid w:val="002764C2"/>
    <w:rsid w:val="00277B52"/>
    <w:rsid w:val="002949B9"/>
    <w:rsid w:val="002969DB"/>
    <w:rsid w:val="0029766C"/>
    <w:rsid w:val="002A346F"/>
    <w:rsid w:val="002E27EA"/>
    <w:rsid w:val="002E424A"/>
    <w:rsid w:val="00305F95"/>
    <w:rsid w:val="00314448"/>
    <w:rsid w:val="003342BA"/>
    <w:rsid w:val="00360C3C"/>
    <w:rsid w:val="0036713B"/>
    <w:rsid w:val="00391C1D"/>
    <w:rsid w:val="00392DC6"/>
    <w:rsid w:val="00393454"/>
    <w:rsid w:val="003B21EF"/>
    <w:rsid w:val="003D4764"/>
    <w:rsid w:val="003F19B6"/>
    <w:rsid w:val="003F3261"/>
    <w:rsid w:val="00406400"/>
    <w:rsid w:val="004153F7"/>
    <w:rsid w:val="004344C3"/>
    <w:rsid w:val="004471BF"/>
    <w:rsid w:val="004710AE"/>
    <w:rsid w:val="00482DC5"/>
    <w:rsid w:val="004A132B"/>
    <w:rsid w:val="004A38FF"/>
    <w:rsid w:val="004A4129"/>
    <w:rsid w:val="004D1070"/>
    <w:rsid w:val="004D231A"/>
    <w:rsid w:val="004F1716"/>
    <w:rsid w:val="004F2D3F"/>
    <w:rsid w:val="00503032"/>
    <w:rsid w:val="00504FCA"/>
    <w:rsid w:val="00506D99"/>
    <w:rsid w:val="00536C7C"/>
    <w:rsid w:val="00536CED"/>
    <w:rsid w:val="005405CA"/>
    <w:rsid w:val="00576BB9"/>
    <w:rsid w:val="005813C3"/>
    <w:rsid w:val="0059007D"/>
    <w:rsid w:val="00596339"/>
    <w:rsid w:val="005B3DD0"/>
    <w:rsid w:val="005C18D4"/>
    <w:rsid w:val="006050A6"/>
    <w:rsid w:val="006415AA"/>
    <w:rsid w:val="00644193"/>
    <w:rsid w:val="00656993"/>
    <w:rsid w:val="0065736A"/>
    <w:rsid w:val="0066056A"/>
    <w:rsid w:val="00677065"/>
    <w:rsid w:val="00685168"/>
    <w:rsid w:val="00691795"/>
    <w:rsid w:val="006B4C99"/>
    <w:rsid w:val="007135E2"/>
    <w:rsid w:val="00725A20"/>
    <w:rsid w:val="0073619B"/>
    <w:rsid w:val="00752BC0"/>
    <w:rsid w:val="0075738F"/>
    <w:rsid w:val="00774D30"/>
    <w:rsid w:val="00780B2E"/>
    <w:rsid w:val="00785A44"/>
    <w:rsid w:val="00795D5C"/>
    <w:rsid w:val="007C6A6B"/>
    <w:rsid w:val="007E300A"/>
    <w:rsid w:val="007F45F1"/>
    <w:rsid w:val="007F5FDB"/>
    <w:rsid w:val="00834E39"/>
    <w:rsid w:val="00856390"/>
    <w:rsid w:val="00857778"/>
    <w:rsid w:val="00874C2C"/>
    <w:rsid w:val="00885953"/>
    <w:rsid w:val="008B34C8"/>
    <w:rsid w:val="008C4293"/>
    <w:rsid w:val="008D3340"/>
    <w:rsid w:val="008F7630"/>
    <w:rsid w:val="009003DE"/>
    <w:rsid w:val="009050FF"/>
    <w:rsid w:val="00944C24"/>
    <w:rsid w:val="0099529D"/>
    <w:rsid w:val="009A3C29"/>
    <w:rsid w:val="009B6E4D"/>
    <w:rsid w:val="009C2BEB"/>
    <w:rsid w:val="009C2D4A"/>
    <w:rsid w:val="009E05BC"/>
    <w:rsid w:val="009F3D1B"/>
    <w:rsid w:val="009F4B79"/>
    <w:rsid w:val="00A24700"/>
    <w:rsid w:val="00A305CE"/>
    <w:rsid w:val="00A574B9"/>
    <w:rsid w:val="00A8542E"/>
    <w:rsid w:val="00AA24B5"/>
    <w:rsid w:val="00AB30CC"/>
    <w:rsid w:val="00AB5DEE"/>
    <w:rsid w:val="00AC3B24"/>
    <w:rsid w:val="00AE1D02"/>
    <w:rsid w:val="00B06F11"/>
    <w:rsid w:val="00B20EDB"/>
    <w:rsid w:val="00B25455"/>
    <w:rsid w:val="00B261F4"/>
    <w:rsid w:val="00B330B9"/>
    <w:rsid w:val="00B65DE7"/>
    <w:rsid w:val="00BB6D6B"/>
    <w:rsid w:val="00BC0E15"/>
    <w:rsid w:val="00BD07E7"/>
    <w:rsid w:val="00BD7400"/>
    <w:rsid w:val="00BF3C3F"/>
    <w:rsid w:val="00C147B3"/>
    <w:rsid w:val="00C319FD"/>
    <w:rsid w:val="00C53731"/>
    <w:rsid w:val="00C53E43"/>
    <w:rsid w:val="00C54210"/>
    <w:rsid w:val="00C620BC"/>
    <w:rsid w:val="00C70875"/>
    <w:rsid w:val="00C754C0"/>
    <w:rsid w:val="00C851BA"/>
    <w:rsid w:val="00C86491"/>
    <w:rsid w:val="00CA4A81"/>
    <w:rsid w:val="00CC1E4F"/>
    <w:rsid w:val="00CC5036"/>
    <w:rsid w:val="00CD05D4"/>
    <w:rsid w:val="00CD5CB3"/>
    <w:rsid w:val="00D104E3"/>
    <w:rsid w:val="00D10D2E"/>
    <w:rsid w:val="00D243C0"/>
    <w:rsid w:val="00D50EAE"/>
    <w:rsid w:val="00D57A9E"/>
    <w:rsid w:val="00D73B52"/>
    <w:rsid w:val="00D90724"/>
    <w:rsid w:val="00D92197"/>
    <w:rsid w:val="00D93F27"/>
    <w:rsid w:val="00DA58A0"/>
    <w:rsid w:val="00DB44F2"/>
    <w:rsid w:val="00DB61D9"/>
    <w:rsid w:val="00DC10D5"/>
    <w:rsid w:val="00DF22E8"/>
    <w:rsid w:val="00E079D2"/>
    <w:rsid w:val="00E22031"/>
    <w:rsid w:val="00E46FBE"/>
    <w:rsid w:val="00E5164D"/>
    <w:rsid w:val="00E84AB7"/>
    <w:rsid w:val="00E92D5F"/>
    <w:rsid w:val="00E95DCD"/>
    <w:rsid w:val="00E95F74"/>
    <w:rsid w:val="00EB0A54"/>
    <w:rsid w:val="00EB4D12"/>
    <w:rsid w:val="00ED58DF"/>
    <w:rsid w:val="00EF5C1E"/>
    <w:rsid w:val="00F1700B"/>
    <w:rsid w:val="00F44094"/>
    <w:rsid w:val="00F45632"/>
    <w:rsid w:val="00F50FD5"/>
    <w:rsid w:val="00F8304C"/>
    <w:rsid w:val="00FA47DF"/>
    <w:rsid w:val="00FB6CA5"/>
    <w:rsid w:val="00FC318C"/>
    <w:rsid w:val="00FC637E"/>
    <w:rsid w:val="00FE55B8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C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CD5CB3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CD5CB3"/>
    <w:rPr>
      <w:sz w:val="24"/>
      <w:szCs w:val="24"/>
    </w:rPr>
  </w:style>
  <w:style w:type="character" w:styleId="a8">
    <w:name w:val="page number"/>
    <w:basedOn w:val="a0"/>
    <w:rsid w:val="00CD5CB3"/>
  </w:style>
  <w:style w:type="paragraph" w:customStyle="1" w:styleId="CharChar">
    <w:name w:val="Char Char"/>
    <w:basedOn w:val="a"/>
    <w:rsid w:val="0047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63631-CDFC-4D14-885B-A7AAA08D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2025-07-22T13:39:00Z</cp:lastPrinted>
  <dcterms:created xsi:type="dcterms:W3CDTF">2025-07-23T07:01:00Z</dcterms:created>
  <dcterms:modified xsi:type="dcterms:W3CDTF">2025-07-23T07:01:00Z</dcterms:modified>
</cp:coreProperties>
</file>